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2" w:rsidRPr="00EB1CC2" w:rsidRDefault="00EB1CC2" w:rsidP="00EB1C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EB1CC2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Стихи о любви </w:t>
      </w:r>
      <w:hyperlink r:id="rId4" w:history="1">
        <w:r w:rsidRPr="00EB1CC2">
          <w:rPr>
            <w:rFonts w:ascii="Arial" w:eastAsia="Times New Roman" w:hAnsi="Arial" w:cs="Arial"/>
            <w:b/>
            <w:bCs/>
            <w:color w:val="0000FF"/>
            <w:sz w:val="40"/>
            <w:szCs w:val="40"/>
            <w:u w:val="single"/>
            <w:lang w:eastAsia="ru-RU"/>
          </w:rPr>
          <w:br/>
        </w:r>
      </w:hyperlink>
    </w:p>
    <w:p w:rsidR="00EB1CC2" w:rsidRPr="00EB1CC2" w:rsidRDefault="00EB1CC2" w:rsidP="00EB1C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</w:pPr>
      <w:r w:rsidRPr="00EB1CC2">
        <w:rPr>
          <w:rFonts w:ascii="Arial" w:eastAsia="Times New Roman" w:hAnsi="Arial" w:cs="Arial"/>
          <w:b/>
          <w:bCs/>
          <w:color w:val="CC99FF"/>
          <w:sz w:val="36"/>
          <w:szCs w:val="36"/>
          <w:lang w:eastAsia="ru-RU"/>
        </w:rPr>
        <w:t>(Письмо женщине, лирическая пародия)</w:t>
      </w:r>
    </w:p>
    <w:p w:rsidR="00EB1CC2" w:rsidRDefault="00EB1CC2" w:rsidP="00EB1CC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Вы помните,</w:t>
      </w:r>
      <w:r w:rsidRPr="00003483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003483">
        <w:rPr>
          <w:rFonts w:ascii="Arial" w:eastAsia="Times New Roman" w:hAnsi="Arial" w:cs="Arial"/>
          <w:b/>
          <w:bCs/>
          <w:i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082770" cy="2638425"/>
            <wp:effectExtent l="19050" t="0" r="3330" b="0"/>
            <wp:docPr id="5" name="Рисунок 5" descr="C:\Users\Сергей\Desktop\-xp51asTA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-xp51asTAV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Вы всё конечно помните,</w:t>
      </w: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br/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 </w:t>
      </w: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Как я ходил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Часами при Луне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Вокруг того,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Заснеженного дома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Где цифра ровно «двадцать»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 темноте.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Взволнованно входил я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 Вашу комнату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Где целый Мир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Вмещался на стене.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lastRenderedPageBreak/>
        <w:t>Но в этой комнате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Я был не «на коне».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Вы что-то резкое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 лицо бросали мне.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Мне говорили: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«Нам пора прощаться»,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Как Вас измучила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Моя пустая жизнь.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Вот Вам пора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За дело приниматься,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И мой удел —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Катиться дальше вниз.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Любимая!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Меня Вы не любили.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Не знали Вы,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Да и зачем Вам было знать,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Что душу Вы мою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Заставили страдать.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Любимая!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Я мучил Вас.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У Вас была тоска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 глазах усталых.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lastRenderedPageBreak/>
        <w:t>Да не тянул я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До того,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Что было в мыслях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Ваших старых.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И  Вы не знали,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Что в сплошном дыму,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 разворочённом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Бурей </w:t>
      </w: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быте</w:t>
      </w:r>
      <w:proofErr w:type="gramEnd"/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 того и мучаюсь,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Что не пойму,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Куда несёт нас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Рок событий.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Уходит год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Бедовый, вредоносный.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Что дал он мне —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Оборванную нить.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Тоску и боль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Мне не похоронить.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Зачем и как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Мне дальше жить?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Простите мне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Проявленную слабость.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Я знаю, Вы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lastRenderedPageBreak/>
        <w:t>Уже не та теперь.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Смеётесь Вы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Читая эти строки.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Не </w:t>
      </w: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прошибёшь</w:t>
      </w:r>
      <w:proofErr w:type="gramEnd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 вашей души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Глухую дверь.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Сегодня я в ударе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Нежных чувств.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Я помню </w:t>
      </w: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Вашу</w:t>
      </w:r>
      <w:proofErr w:type="gramEnd"/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Ко мне жалость.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И вот теперь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Я сообщить Вам мчусь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Каков я был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И что со мною сталось.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Сижу в дыму,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 угаре пьяном.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Метель в душе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Вином залить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Не в силах,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Сколь не</w:t>
      </w:r>
      <w:proofErr w:type="gramEnd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 лей.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Молюсь, кричу,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Стучусь в другую дверь,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А попадаю </w:t>
      </w: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в</w:t>
      </w:r>
      <w:proofErr w:type="gramEnd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 тьму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Холодных серых дней.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 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lastRenderedPageBreak/>
        <w:t xml:space="preserve">Но, </w:t>
      </w: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где</w:t>
      </w:r>
      <w:proofErr w:type="gramEnd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 же Бог!?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Что даст мне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Новый год?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Скажи!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Чем он засеян?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С приветствием,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Вас </w:t>
      </w:r>
      <w:proofErr w:type="gram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любящий</w:t>
      </w:r>
      <w:proofErr w:type="gramEnd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 всегда</w:t>
      </w:r>
    </w:p>
    <w:p w:rsidR="00EB1CC2" w:rsidRPr="00003483" w:rsidRDefault="00003483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Любимы</w:t>
      </w:r>
      <w:r w:rsidR="00EB1CC2"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й ваш,</w:t>
      </w:r>
    </w:p>
    <w:p w:rsidR="00EB1CC2" w:rsidRPr="00003483" w:rsidRDefault="00EB1CC2" w:rsidP="00FB3E0E">
      <w:pPr>
        <w:spacing w:before="100" w:beforeAutospacing="1" w:after="100" w:afterAutospacing="1" w:line="240" w:lineRule="auto"/>
        <w:ind w:left="1417"/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</w:pPr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 xml:space="preserve">Сергей </w:t>
      </w:r>
      <w:proofErr w:type="spellStart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Мазеин</w:t>
      </w:r>
      <w:proofErr w:type="spellEnd"/>
      <w:r w:rsidRPr="00003483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ru-RU"/>
        </w:rPr>
        <w:t>.</w:t>
      </w:r>
    </w:p>
    <w:p w:rsidR="00EB1CC2" w:rsidRPr="00EB1CC2" w:rsidRDefault="00EB1CC2" w:rsidP="00EB1CC2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1CC2" w:rsidRPr="00EB1CC2" w:rsidRDefault="00FB3E0E" w:rsidP="00EB1C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              </w:t>
      </w:r>
      <w:r w:rsidR="00EB1CC2">
        <w:rPr>
          <w:rFonts w:ascii="Arial" w:eastAsia="Times New Roman" w:hAnsi="Arial" w:cs="Arial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3409950" cy="2546096"/>
            <wp:effectExtent l="19050" t="0" r="0" b="0"/>
            <wp:docPr id="2" name="Рисунок 2" descr="poems-about-love (2)">
              <a:hlinkClick xmlns:a="http://schemas.openxmlformats.org/drawingml/2006/main" r:id="rId6" tooltip="&quot;poems-about-love (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ms-about-love (2)">
                      <a:hlinkClick r:id="rId6" tooltip="&quot;poems-about-love (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CC2" w:rsidRPr="00EB1CC2" w:rsidRDefault="00EB1CC2" w:rsidP="00EB1C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1CC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</w:p>
    <w:p w:rsidR="00EB1CC2" w:rsidRDefault="00EB1CC2" w:rsidP="00EB1C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EB1CC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Автор стихов:</w:t>
      </w:r>
      <w:r w:rsidRPr="00EB1CC2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 Стихи о любви</w:t>
      </w:r>
      <w:r w:rsidRPr="00EB1CC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 — </w:t>
      </w:r>
      <w:proofErr w:type="spellStart"/>
      <w:r w:rsidRPr="00EB1CC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Мазеин</w:t>
      </w:r>
      <w:proofErr w:type="spellEnd"/>
      <w:r w:rsidRPr="00EB1CC2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С.М. 1994 г.</w:t>
      </w:r>
    </w:p>
    <w:p w:rsidR="00EB1CC2" w:rsidRPr="00EB1CC2" w:rsidRDefault="00EB1CC2" w:rsidP="00EB1C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6" name="Рисунок 6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AB" w:rsidRPr="00EB1CC2" w:rsidRDefault="00EB1CC2" w:rsidP="00EB1CC2">
      <w:pPr>
        <w:rPr>
          <w:lang w:val="en-US"/>
        </w:rPr>
      </w:pPr>
      <w:r w:rsidRPr="00EB1C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B1CC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8421AB" w:rsidRPr="00EB1CC2" w:rsidSect="008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C2"/>
    <w:rsid w:val="00003483"/>
    <w:rsid w:val="007D0926"/>
    <w:rsid w:val="008421AB"/>
    <w:rsid w:val="00EB1CC2"/>
    <w:rsid w:val="00F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AB"/>
  </w:style>
  <w:style w:type="paragraph" w:styleId="2">
    <w:name w:val="heading 2"/>
    <w:basedOn w:val="a"/>
    <w:link w:val="20"/>
    <w:uiPriority w:val="9"/>
    <w:qFormat/>
    <w:rsid w:val="00EB1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1C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CC2"/>
  </w:style>
  <w:style w:type="paragraph" w:styleId="a4">
    <w:name w:val="Normal (Web)"/>
    <w:basedOn w:val="a"/>
    <w:uiPriority w:val="99"/>
    <w:semiHidden/>
    <w:unhideWhenUsed/>
    <w:rsid w:val="00EB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C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675">
              <w:marLeft w:val="0"/>
              <w:marRight w:val="0"/>
              <w:marTop w:val="90"/>
              <w:marBottom w:val="0"/>
              <w:divBdr>
                <w:top w:val="single" w:sz="6" w:space="2" w:color="CAD6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mor1.ru/wp-content/uploads/2013/04/poems-about-love-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yumor1.ru/wp-content/uploads/2013/04/poems-about-love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2016-11-18T20:29:00Z</dcterms:created>
  <dcterms:modified xsi:type="dcterms:W3CDTF">2017-03-13T14:10:00Z</dcterms:modified>
</cp:coreProperties>
</file>